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E4B1" w14:textId="77777777" w:rsidR="00BF3001" w:rsidRDefault="00BF3001" w:rsidP="00BF3001">
      <w:pPr>
        <w:jc w:val="center"/>
      </w:pPr>
      <w:r>
        <w:rPr>
          <w:noProof/>
          <w:lang w:eastAsia="pl-PL" w:bidi="ar-SA"/>
        </w:rPr>
        <w:drawing>
          <wp:inline distT="0" distB="0" distL="0" distR="0" wp14:anchorId="5DAF95B4" wp14:editId="340F06D0">
            <wp:extent cx="590550" cy="704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5961" w14:textId="77777777" w:rsidR="00BF3001" w:rsidRDefault="00BF3001" w:rsidP="00BF3001">
      <w:r>
        <w:t xml:space="preserve">                                               </w:t>
      </w:r>
    </w:p>
    <w:p w14:paraId="694EBA79" w14:textId="77777777" w:rsidR="00BF3001" w:rsidRDefault="00BF3001" w:rsidP="00BF3001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>KARTA ZADAŃ STUDENTA</w:t>
      </w:r>
    </w:p>
    <w:p w14:paraId="0C54A4CD" w14:textId="77777777" w:rsidR="00BF3001" w:rsidRPr="006008EA" w:rsidRDefault="00BF3001" w:rsidP="00BF300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PRAKTYKA PEDAGOGICZNA</w:t>
      </w:r>
    </w:p>
    <w:p w14:paraId="26431514" w14:textId="77777777" w:rsidR="00BF3001" w:rsidRPr="00447066" w:rsidRDefault="00BF3001" w:rsidP="00BF3001">
      <w:pPr>
        <w:spacing w:line="360" w:lineRule="auto"/>
        <w:jc w:val="center"/>
        <w:rPr>
          <w:b/>
        </w:rPr>
      </w:pPr>
      <w:r w:rsidRPr="00447066">
        <w:rPr>
          <w:b/>
        </w:rPr>
        <w:t>rok akademicki</w:t>
      </w:r>
      <w:r w:rsidR="00DF4ACD">
        <w:rPr>
          <w:b/>
        </w:rPr>
        <w:t xml:space="preserve"> ………….</w:t>
      </w:r>
    </w:p>
    <w:p w14:paraId="768C7A7A" w14:textId="77777777" w:rsidR="00BF3001" w:rsidRDefault="00BF3001" w:rsidP="00BF3001">
      <w:pPr>
        <w:spacing w:line="360" w:lineRule="auto"/>
        <w:jc w:val="center"/>
      </w:pPr>
    </w:p>
    <w:p w14:paraId="06438ED6" w14:textId="77777777" w:rsidR="00BF3001" w:rsidRDefault="00BF3001" w:rsidP="00BF3001">
      <w:pPr>
        <w:spacing w:line="480" w:lineRule="auto"/>
      </w:pPr>
      <w:r>
        <w:t>1. Imię i nazwisko ………………………………………………………………………………</w:t>
      </w:r>
    </w:p>
    <w:p w14:paraId="68CB6C99" w14:textId="77777777" w:rsidR="00BF3001" w:rsidRDefault="00BF3001" w:rsidP="00BF3001">
      <w:pPr>
        <w:spacing w:line="480" w:lineRule="auto"/>
        <w:jc w:val="both"/>
      </w:pPr>
      <w:r>
        <w:t>2. Numer albumu ………………………………………………………………………..............</w:t>
      </w:r>
    </w:p>
    <w:p w14:paraId="5F122703" w14:textId="77777777" w:rsidR="00BF3001" w:rsidRDefault="00BF3001" w:rsidP="00BF3001">
      <w:pPr>
        <w:spacing w:line="360" w:lineRule="auto"/>
        <w:jc w:val="both"/>
        <w:rPr>
          <w:b/>
        </w:rPr>
      </w:pPr>
      <w:r>
        <w:t>3. Kierunek studiów</w:t>
      </w:r>
      <w:r w:rsidRPr="008846A5">
        <w:t xml:space="preserve">: </w:t>
      </w:r>
      <w:r>
        <w:t>p</w:t>
      </w:r>
      <w:r w:rsidRPr="008846A5">
        <w:t>edagogika</w:t>
      </w:r>
      <w:r>
        <w:rPr>
          <w:b/>
        </w:rPr>
        <w:t xml:space="preserve"> </w:t>
      </w:r>
    </w:p>
    <w:p w14:paraId="566F7A7A" w14:textId="1493189C" w:rsidR="00BF3001" w:rsidRPr="008846A5" w:rsidRDefault="00BF3001" w:rsidP="00BF3001">
      <w:pPr>
        <w:spacing w:line="360" w:lineRule="auto"/>
        <w:jc w:val="both"/>
        <w:rPr>
          <w:bCs/>
        </w:rPr>
      </w:pPr>
      <w:r>
        <w:t xml:space="preserve">4. Specjalność: </w:t>
      </w:r>
      <w:r>
        <w:rPr>
          <w:b/>
          <w:bCs/>
        </w:rPr>
        <w:t>terapia pedagogiczna</w:t>
      </w:r>
    </w:p>
    <w:p w14:paraId="0DBA72BD" w14:textId="7813FF7A" w:rsidR="00BF3001" w:rsidRDefault="00BF3001" w:rsidP="00BF3001">
      <w:pPr>
        <w:spacing w:line="360" w:lineRule="auto"/>
        <w:jc w:val="both"/>
        <w:rPr>
          <w:bCs/>
        </w:rPr>
      </w:pPr>
      <w:r>
        <w:t xml:space="preserve">5. Studia I stopnia, rok studiów </w:t>
      </w:r>
      <w:r w:rsidR="00425EE9">
        <w:rPr>
          <w:b/>
          <w:bCs/>
        </w:rPr>
        <w:t>II</w:t>
      </w:r>
      <w:r w:rsidRPr="008846A5">
        <w:rPr>
          <w:bCs/>
        </w:rPr>
        <w:t>, semestr</w:t>
      </w:r>
      <w:r w:rsidRPr="00DA36E1">
        <w:rPr>
          <w:b/>
          <w:bCs/>
        </w:rPr>
        <w:t xml:space="preserve"> </w:t>
      </w:r>
      <w:r w:rsidR="00425EE9">
        <w:rPr>
          <w:b/>
          <w:bCs/>
        </w:rPr>
        <w:t>I</w:t>
      </w:r>
      <w:r w:rsidR="00525105">
        <w:rPr>
          <w:b/>
          <w:bCs/>
        </w:rPr>
        <w:t>II</w:t>
      </w:r>
    </w:p>
    <w:p w14:paraId="44D07D06" w14:textId="77777777" w:rsidR="00BF3001" w:rsidRDefault="00BF3001" w:rsidP="00BF3001">
      <w:pPr>
        <w:spacing w:line="480" w:lineRule="auto"/>
        <w:jc w:val="both"/>
        <w:rPr>
          <w:rFonts w:cs="Times New Roman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1275"/>
        <w:gridCol w:w="2835"/>
        <w:gridCol w:w="7"/>
      </w:tblGrid>
      <w:tr w:rsidR="00BF3001" w14:paraId="6CB21BCA" w14:textId="77777777" w:rsidTr="001511DC">
        <w:trPr>
          <w:trHeight w:val="665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592A25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Lp.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0B2948D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Rodzaj zadań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F9A729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Liczba godzin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8EA3BC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Data</w:t>
            </w:r>
          </w:p>
        </w:tc>
        <w:tc>
          <w:tcPr>
            <w:tcW w:w="2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2C6D50" w14:textId="77777777" w:rsidR="00BF3001" w:rsidRPr="00DA2B52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 w:rsidRPr="00DA2B52">
              <w:rPr>
                <w:rFonts w:cs="Times New Roman"/>
              </w:rPr>
              <w:t>Podpis opiekuna</w:t>
            </w:r>
          </w:p>
          <w:p w14:paraId="176A8662" w14:textId="77777777" w:rsidR="00BF3001" w:rsidRPr="00DA2B52" w:rsidRDefault="00BF3001" w:rsidP="001511DC">
            <w:pPr>
              <w:pStyle w:val="Zawartotabeli"/>
              <w:jc w:val="center"/>
            </w:pPr>
            <w:r w:rsidRPr="00DA2B52">
              <w:rPr>
                <w:rFonts w:cs="Times New Roman"/>
              </w:rPr>
              <w:t xml:space="preserve">(czytelny - imię i </w:t>
            </w:r>
            <w:r>
              <w:rPr>
                <w:rFonts w:cs="Times New Roman"/>
              </w:rPr>
              <w:t>n</w:t>
            </w:r>
            <w:r w:rsidRPr="00DA2B52">
              <w:rPr>
                <w:rFonts w:cs="Times New Roman"/>
              </w:rPr>
              <w:t>azwisko)</w:t>
            </w:r>
          </w:p>
        </w:tc>
      </w:tr>
      <w:tr w:rsidR="00BF3001" w14:paraId="0DB60087" w14:textId="77777777" w:rsidTr="001511DC">
        <w:trPr>
          <w:trHeight w:val="14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E10B73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14:paraId="5F80E004" w14:textId="617A2980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Zapoznanie z funkcjonowaniem </w:t>
            </w:r>
            <w:r w:rsidR="00525105">
              <w:rPr>
                <w:rFonts w:cs="Times New Roman"/>
              </w:rPr>
              <w:t>przedszkola</w:t>
            </w:r>
            <w:r>
              <w:rPr>
                <w:rFonts w:cs="Times New Roman"/>
              </w:rPr>
              <w:t xml:space="preserve">, prawnymi podstawami działalności, przepisami wewnętrznymi, strukturą organizacyjną, stosowanymi formami </w:t>
            </w:r>
            <w:r w:rsidR="00D84DE0">
              <w:rPr>
                <w:rFonts w:cs="Times New Roman"/>
              </w:rPr>
              <w:t xml:space="preserve">i metodami </w:t>
            </w:r>
            <w:r>
              <w:rPr>
                <w:rFonts w:cs="Times New Roman"/>
              </w:rPr>
              <w:t>pracy oraz prowadzoną dokumentacją w zakresie udzielania pomocy psychologiczno-pedagogicznej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1EDDDB" w14:textId="40524D8E" w:rsidR="00BF3001" w:rsidRDefault="00D84DE0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13203AF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4246B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6314EBC5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3F04DA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14:paraId="7EA9CF72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</w:p>
          <w:p w14:paraId="538847B7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3428B3" w14:textId="2F549C0C" w:rsidR="00BF3001" w:rsidRDefault="00BF3001" w:rsidP="00D84DE0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Obserwacja zajęć </w:t>
            </w:r>
            <w:r w:rsidR="00835CBC">
              <w:rPr>
                <w:rFonts w:cs="Times New Roman"/>
              </w:rPr>
              <w:t xml:space="preserve">realizowanych </w:t>
            </w:r>
            <w:r>
              <w:rPr>
                <w:rFonts w:cs="Times New Roman"/>
              </w:rPr>
              <w:t>w ramach pomocy psychologiczno-pedagogicznej</w:t>
            </w:r>
            <w:r w:rsidR="00D84DE0">
              <w:t xml:space="preserve"> </w:t>
            </w:r>
            <w:r w:rsidR="00E7598A">
              <w:t>(</w:t>
            </w:r>
            <w:r w:rsidR="00835CBC">
              <w:rPr>
                <w:kern w:val="0"/>
              </w:rPr>
              <w:t>czynności pedagoga diagnosty i terapeuty</w:t>
            </w:r>
            <w:r w:rsidR="00E7598A">
              <w:rPr>
                <w:kern w:val="0"/>
              </w:rPr>
              <w:t xml:space="preserve">, </w:t>
            </w:r>
            <w:r w:rsidR="00D84DE0" w:rsidRPr="00D84DE0">
              <w:rPr>
                <w:rFonts w:cs="Times New Roman"/>
              </w:rPr>
              <w:t>sposób rozpoznawania indywidualnych potrzeb dzieci, motywowania dzieci, spos</w:t>
            </w:r>
            <w:r w:rsidR="00D84DE0">
              <w:rPr>
                <w:rFonts w:cs="Times New Roman"/>
              </w:rPr>
              <w:t>ob</w:t>
            </w:r>
            <w:r w:rsidR="00986496">
              <w:rPr>
                <w:rFonts w:cs="Times New Roman"/>
              </w:rPr>
              <w:t>ów</w:t>
            </w:r>
            <w:r w:rsidR="00D84DE0">
              <w:rPr>
                <w:rFonts w:cs="Times New Roman"/>
              </w:rPr>
              <w:t xml:space="preserve"> </w:t>
            </w:r>
            <w:r w:rsidR="00D84DE0" w:rsidRPr="00D84DE0">
              <w:rPr>
                <w:rFonts w:cs="Times New Roman"/>
              </w:rPr>
              <w:t>sprawowania opieki nad dziećmi zapewniającej im bezpieczeństwo,</w:t>
            </w:r>
            <w:r w:rsidR="00D84DE0">
              <w:rPr>
                <w:rFonts w:cs="Times New Roman"/>
              </w:rPr>
              <w:t xml:space="preserve"> itp.)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0A201D" w14:textId="0676D172" w:rsidR="00BF3001" w:rsidRDefault="00D84DE0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97EBE24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16178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69B69541" w14:textId="77777777" w:rsidTr="001511DC">
        <w:trPr>
          <w:trHeight w:val="9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A5C0BB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DF8971" w14:textId="4E588911" w:rsidR="00BF3001" w:rsidRDefault="00BF3001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Współpraca z nauczycielem w realizacji zajęć w ramach pomocy psychologiczno-pedagogicznej</w:t>
            </w:r>
            <w:r w:rsidR="00E349AB" w:rsidRPr="00E349AB">
              <w:rPr>
                <w:color w:val="333333"/>
              </w:rPr>
              <w:t xml:space="preserve"> </w:t>
            </w:r>
            <w:r w:rsidR="00E349AB">
              <w:rPr>
                <w:color w:val="333333"/>
              </w:rPr>
              <w:t>(a</w:t>
            </w:r>
            <w:r w:rsidR="00E349AB" w:rsidRPr="00E349AB">
              <w:rPr>
                <w:color w:val="333333"/>
              </w:rPr>
              <w:t xml:space="preserve">systa w prowadzeniu zajęć, pomoc w opracowywaniu materiałów metodycznych, </w:t>
            </w:r>
            <w:r w:rsidR="00E7598A">
              <w:rPr>
                <w:color w:val="333333"/>
              </w:rPr>
              <w:t>itp.</w:t>
            </w:r>
            <w:r w:rsidR="00E349AB">
              <w:rPr>
                <w:color w:val="333333"/>
              </w:rPr>
              <w:t>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A8A723" w14:textId="1AE04229" w:rsidR="00BF3001" w:rsidRDefault="00D84DE0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020E9EC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AAE1E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14:paraId="6ADED623" w14:textId="77777777" w:rsidTr="001511DC">
        <w:trPr>
          <w:trHeight w:val="5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88CF15" w14:textId="77777777" w:rsidR="00BF3001" w:rsidRDefault="00BF3001" w:rsidP="001511DC">
            <w:pPr>
              <w:pStyle w:val="Zawartotabeli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7D24C2" w14:textId="49EBF62F" w:rsidR="00BF3001" w:rsidRDefault="00986496" w:rsidP="001511DC">
            <w:pPr>
              <w:pStyle w:val="Zawartotabeli"/>
              <w:spacing w:line="276" w:lineRule="auto"/>
              <w:rPr>
                <w:rFonts w:cs="Times New Roman"/>
              </w:rPr>
            </w:pPr>
            <w:r w:rsidRPr="00986496">
              <w:rPr>
                <w:rFonts w:cs="Times New Roman"/>
              </w:rPr>
              <w:t xml:space="preserve">Omawianie z nauczycielem opiekunem praktyk </w:t>
            </w:r>
            <w:r>
              <w:rPr>
                <w:rFonts w:cs="Times New Roman"/>
              </w:rPr>
              <w:t>zaobserwowanych</w:t>
            </w:r>
            <w:r w:rsidRPr="00986496">
              <w:rPr>
                <w:rFonts w:cs="Times New Roman"/>
              </w:rPr>
              <w:t xml:space="preserve"> problemów</w:t>
            </w:r>
            <w:r w:rsidR="00E349AB">
              <w:rPr>
                <w:rFonts w:cs="Times New Roman"/>
              </w:rPr>
              <w:t>, zjawisk</w:t>
            </w:r>
            <w:r w:rsidRPr="00986496">
              <w:rPr>
                <w:rFonts w:cs="Times New Roman"/>
              </w:rPr>
              <w:t xml:space="preserve"> i doświadczeń, zajęć, analiza i interpretacja zaobserwowanych sytuacji </w:t>
            </w:r>
            <w:r w:rsidR="00C753BC">
              <w:rPr>
                <w:rFonts w:cs="Times New Roman"/>
              </w:rPr>
              <w:t>diagnostyczn</w:t>
            </w:r>
            <w:r w:rsidR="00E7598A">
              <w:rPr>
                <w:rFonts w:cs="Times New Roman"/>
              </w:rPr>
              <w:t>ych i terapeutycznych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F7EEEF" w14:textId="66D9A81C" w:rsidR="00BF3001" w:rsidRDefault="00986496" w:rsidP="001511DC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096131B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7A2D6" w14:textId="77777777" w:rsidR="00BF3001" w:rsidRDefault="00BF3001" w:rsidP="001511DC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</w:tc>
      </w:tr>
      <w:tr w:rsidR="00BF3001" w:rsidRPr="00936D8B" w14:paraId="0ECDB4B3" w14:textId="77777777" w:rsidTr="0015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28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FA39" w14:textId="77777777" w:rsidR="00BF3001" w:rsidRPr="00936D8B" w:rsidRDefault="00BF3001" w:rsidP="001511DC">
            <w:pPr>
              <w:snapToGrid w:val="0"/>
              <w:spacing w:line="100" w:lineRule="atLeast"/>
            </w:pPr>
          </w:p>
          <w:p w14:paraId="3C9119C6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 xml:space="preserve">Łącznie </w:t>
            </w:r>
            <w:r>
              <w:rPr>
                <w:rFonts w:cs="Times New Roman"/>
              </w:rPr>
              <w:t>s</w:t>
            </w:r>
            <w:r w:rsidRPr="00936D8B">
              <w:rPr>
                <w:rFonts w:cs="Times New Roman"/>
              </w:rPr>
              <w:t>tudent</w:t>
            </w:r>
            <w:r>
              <w:rPr>
                <w:rFonts w:cs="Times New Roman"/>
              </w:rPr>
              <w:t>(</w:t>
            </w:r>
            <w:r w:rsidRPr="00936D8B">
              <w:rPr>
                <w:rFonts w:cs="Times New Roman"/>
              </w:rPr>
              <w:t>ka</w:t>
            </w:r>
            <w:r>
              <w:rPr>
                <w:rFonts w:cs="Times New Roman"/>
              </w:rPr>
              <w:t>)</w:t>
            </w:r>
            <w:r w:rsidRPr="00936D8B">
              <w:rPr>
                <w:rFonts w:cs="Times New Roman"/>
              </w:rPr>
              <w:t xml:space="preserve"> odbył</w:t>
            </w:r>
            <w:r>
              <w:rPr>
                <w:rFonts w:cs="Times New Roman"/>
              </w:rPr>
              <w:t xml:space="preserve">(a) </w:t>
            </w:r>
            <w:r>
              <w:rPr>
                <w:rFonts w:cs="Times New Roman"/>
              </w:rPr>
              <w:br/>
            </w:r>
            <w:r w:rsidRPr="00936D8B">
              <w:rPr>
                <w:rFonts w:cs="Times New Roman"/>
              </w:rPr>
              <w:t xml:space="preserve">w ramach praktyki </w:t>
            </w:r>
            <w:r>
              <w:rPr>
                <w:rFonts w:cs="Times New Roman"/>
              </w:rPr>
              <w:t>pedagogicznej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9C32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1DF2FDC9" w14:textId="77777777" w:rsidR="00BF3001" w:rsidRPr="00936D8B" w:rsidRDefault="00BF3001" w:rsidP="001511DC">
            <w:pPr>
              <w:snapToGrid w:val="0"/>
              <w:spacing w:line="100" w:lineRule="atLeas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D6C6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048219BD" w14:textId="77777777" w:rsidR="00BF3001" w:rsidRPr="00936D8B" w:rsidRDefault="00BF3001" w:rsidP="001511DC">
            <w:pPr>
              <w:snapToGrid w:val="0"/>
              <w:spacing w:line="100" w:lineRule="atLeast"/>
              <w:rPr>
                <w:rFonts w:cs="Times New Roman"/>
              </w:rPr>
            </w:pPr>
            <w:r w:rsidRPr="00936D8B">
              <w:rPr>
                <w:rFonts w:cs="Times New Roman"/>
              </w:rPr>
              <w:t>Zaliczenie nauczyciela akademickiego</w:t>
            </w:r>
            <w:r>
              <w:rPr>
                <w:rFonts w:cs="Times New Roman"/>
              </w:rPr>
              <w:t xml:space="preserve"> </w:t>
            </w:r>
            <w:r w:rsidRPr="00936D8B">
              <w:rPr>
                <w:rFonts w:cs="Times New Roman"/>
              </w:rPr>
              <w:t>(data, podpis)</w:t>
            </w:r>
          </w:p>
          <w:p w14:paraId="0E2216CB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  <w:p w14:paraId="4CD126E3" w14:textId="77777777" w:rsidR="00BF3001" w:rsidRPr="00936D8B" w:rsidRDefault="00BF3001" w:rsidP="001511DC">
            <w:pPr>
              <w:snapToGrid w:val="0"/>
              <w:spacing w:line="100" w:lineRule="atLeast"/>
              <w:jc w:val="both"/>
              <w:rPr>
                <w:rFonts w:cs="Times New Roman"/>
              </w:rPr>
            </w:pPr>
          </w:p>
        </w:tc>
      </w:tr>
    </w:tbl>
    <w:p w14:paraId="0499EF87" w14:textId="77777777" w:rsidR="00BF3001" w:rsidRDefault="00BF3001" w:rsidP="00BF3001">
      <w:pPr>
        <w:pStyle w:val="Akapitzlist"/>
        <w:ind w:left="0"/>
        <w:jc w:val="both"/>
        <w:rPr>
          <w:rFonts w:cs="Times New Roman"/>
          <w:b/>
          <w:bCs/>
        </w:rPr>
      </w:pPr>
    </w:p>
    <w:p w14:paraId="2086BFDF" w14:textId="77777777" w:rsidR="00BF3001" w:rsidRDefault="00BF3001" w:rsidP="00BF3001">
      <w:pPr>
        <w:pStyle w:val="Akapitzlist"/>
        <w:ind w:left="0"/>
        <w:jc w:val="both"/>
      </w:pPr>
    </w:p>
    <w:p w14:paraId="6C7B9FD5" w14:textId="77777777" w:rsidR="00307438" w:rsidRDefault="00307438"/>
    <w:sectPr w:rsidR="00307438" w:rsidSect="008B5EC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F"/>
    <w:rsid w:val="000D1261"/>
    <w:rsid w:val="00307438"/>
    <w:rsid w:val="00352B3D"/>
    <w:rsid w:val="00425EE9"/>
    <w:rsid w:val="005164C2"/>
    <w:rsid w:val="00525105"/>
    <w:rsid w:val="007D769F"/>
    <w:rsid w:val="00835CBC"/>
    <w:rsid w:val="008B5EC4"/>
    <w:rsid w:val="00986496"/>
    <w:rsid w:val="00A80D9B"/>
    <w:rsid w:val="00BF3001"/>
    <w:rsid w:val="00C753BC"/>
    <w:rsid w:val="00D77F03"/>
    <w:rsid w:val="00D82D4F"/>
    <w:rsid w:val="00D84DE0"/>
    <w:rsid w:val="00DA36E1"/>
    <w:rsid w:val="00DF4ACD"/>
    <w:rsid w:val="00E349AB"/>
    <w:rsid w:val="00E7598A"/>
    <w:rsid w:val="00EB7322"/>
    <w:rsid w:val="00ED5061"/>
    <w:rsid w:val="00F5470E"/>
    <w:rsid w:val="00F56B1C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1361"/>
  <w15:docId w15:val="{BB191832-A49D-4919-BE9A-ED13FAF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0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F3001"/>
    <w:pPr>
      <w:suppressLineNumbers/>
    </w:pPr>
  </w:style>
  <w:style w:type="paragraph" w:styleId="Akapitzlist">
    <w:name w:val="List Paragraph"/>
    <w:basedOn w:val="Normalny"/>
    <w:qFormat/>
    <w:rsid w:val="00BF300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6E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6E1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 Szymańska</cp:lastModifiedBy>
  <cp:revision>2</cp:revision>
  <dcterms:created xsi:type="dcterms:W3CDTF">2025-11-19T05:22:00Z</dcterms:created>
  <dcterms:modified xsi:type="dcterms:W3CDTF">2025-11-19T05:22:00Z</dcterms:modified>
</cp:coreProperties>
</file>