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17F" w14:textId="77777777" w:rsidR="008B1CA5" w:rsidRDefault="005234B3" w:rsidP="001F1FDB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76B6973F" wp14:editId="55D5439F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5548E" w14:textId="77777777" w:rsidR="008B1CA5" w:rsidRDefault="008B1CA5">
      <w:r>
        <w:t xml:space="preserve">                                               </w:t>
      </w:r>
    </w:p>
    <w:p w14:paraId="7169A952" w14:textId="77777777" w:rsidR="008B1CA5" w:rsidRDefault="008B1CA5">
      <w:pPr>
        <w:rPr>
          <w:rFonts w:cs="Times New Roman"/>
          <w:b/>
          <w:sz w:val="28"/>
          <w:szCs w:val="28"/>
        </w:rPr>
      </w:pPr>
      <w:r>
        <w:t xml:space="preserve">                                                   </w:t>
      </w:r>
      <w:r>
        <w:rPr>
          <w:rFonts w:cs="Times New Roman"/>
          <w:b/>
          <w:sz w:val="28"/>
          <w:szCs w:val="28"/>
        </w:rPr>
        <w:t>KARTA ZADAŃ STUDENTA</w:t>
      </w:r>
    </w:p>
    <w:p w14:paraId="7D91918B" w14:textId="77777777" w:rsidR="001F1FDB" w:rsidRDefault="00E30010" w:rsidP="00054D7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ZAWODOWA</w:t>
      </w:r>
    </w:p>
    <w:p w14:paraId="10704213" w14:textId="69F64127" w:rsidR="005A6D33" w:rsidRPr="00054D71" w:rsidRDefault="005A6D33" w:rsidP="00054D71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Pedagogika: profilaktyka i resocjalizacja</w:t>
      </w:r>
    </w:p>
    <w:p w14:paraId="54896AEB" w14:textId="77777777" w:rsidR="008B1CA5" w:rsidRDefault="008B1CA5"/>
    <w:p w14:paraId="36D7A917" w14:textId="6843D310" w:rsidR="008B1CA5" w:rsidRDefault="00EB3903">
      <w:pPr>
        <w:jc w:val="center"/>
      </w:pPr>
      <w:r>
        <w:rPr>
          <w:rFonts w:cs="Times New Roman"/>
          <w:b/>
        </w:rPr>
        <w:t xml:space="preserve">rok akademicki </w:t>
      </w:r>
      <w:r w:rsidR="005A6D33">
        <w:rPr>
          <w:rFonts w:cs="Times New Roman"/>
          <w:b/>
        </w:rPr>
        <w:t>……….</w:t>
      </w:r>
      <w:r w:rsidR="008B1CA5">
        <w:rPr>
          <w:rFonts w:cs="Times New Roman"/>
          <w:b/>
        </w:rPr>
        <w:t>/</w:t>
      </w:r>
      <w:r w:rsidR="005A6D33">
        <w:rPr>
          <w:rFonts w:cs="Times New Roman"/>
          <w:b/>
        </w:rPr>
        <w:t>……….</w:t>
      </w:r>
    </w:p>
    <w:p w14:paraId="0A7EAA88" w14:textId="77777777" w:rsidR="008B1CA5" w:rsidRDefault="008B1CA5">
      <w:pPr>
        <w:jc w:val="center"/>
      </w:pPr>
    </w:p>
    <w:p w14:paraId="3860C859" w14:textId="77777777" w:rsidR="008B1CA5" w:rsidRDefault="008B1CA5">
      <w:pPr>
        <w:jc w:val="center"/>
      </w:pPr>
    </w:p>
    <w:p w14:paraId="73F2C6DC" w14:textId="77777777" w:rsidR="008B1CA5" w:rsidRDefault="008B1CA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 w14:paraId="43C3DF88" w14:textId="77777777" w:rsidR="008B1CA5" w:rsidRDefault="008B1CA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 w14:paraId="4C6336C1" w14:textId="77777777" w:rsidR="008B1CA5" w:rsidRDefault="008B1CA5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3.KIERUNEK STUDIÓW ……………………………………………………….</w:t>
      </w:r>
    </w:p>
    <w:p w14:paraId="3BB1D38F" w14:textId="77777777" w:rsidR="005A6D33" w:rsidRDefault="008B1CA5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4.ROK STUDIÓW </w:t>
      </w:r>
      <w:r w:rsidR="00EB3903">
        <w:rPr>
          <w:rFonts w:cs="Times New Roman"/>
        </w:rPr>
        <w:t xml:space="preserve">   </w:t>
      </w:r>
      <w:r w:rsidRPr="00EB3903">
        <w:rPr>
          <w:rFonts w:cs="Times New Roman"/>
          <w:b/>
        </w:rPr>
        <w:t>I</w:t>
      </w:r>
      <w:r w:rsidR="00054D71" w:rsidRPr="00EB3903">
        <w:rPr>
          <w:rFonts w:cs="Times New Roman"/>
          <w:b/>
        </w:rPr>
        <w:t>II/</w:t>
      </w:r>
      <w:r w:rsidRPr="00EB3903">
        <w:rPr>
          <w:rFonts w:cs="Times New Roman"/>
          <w:b/>
        </w:rPr>
        <w:t>Iº</w:t>
      </w:r>
      <w:r w:rsidR="00EB3903">
        <w:rPr>
          <w:rFonts w:cs="Times New Roman"/>
        </w:rPr>
        <w:t xml:space="preserve">    </w:t>
      </w:r>
      <w:r>
        <w:rPr>
          <w:rFonts w:cs="Times New Roman"/>
        </w:rPr>
        <w:t xml:space="preserve">SEMESTR </w:t>
      </w:r>
      <w:r w:rsidR="00EB3903">
        <w:rPr>
          <w:rFonts w:cs="Times New Roman"/>
        </w:rPr>
        <w:t xml:space="preserve">     </w:t>
      </w:r>
      <w:r w:rsidR="00054D71" w:rsidRPr="00EB3903">
        <w:rPr>
          <w:rFonts w:cs="Times New Roman"/>
          <w:b/>
        </w:rPr>
        <w:t>6</w:t>
      </w:r>
      <w:r w:rsidR="005A6D33">
        <w:rPr>
          <w:rFonts w:cs="Times New Roman"/>
          <w:b/>
        </w:rPr>
        <w:t xml:space="preserve"> (30 godz.) </w:t>
      </w:r>
    </w:p>
    <w:p w14:paraId="54DC568E" w14:textId="3872CE99" w:rsidR="008B1CA5" w:rsidRPr="005A6D33" w:rsidRDefault="005A6D33" w:rsidP="005A6D33">
      <w:pPr>
        <w:spacing w:line="480" w:lineRule="auto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Praca indywidualna i z grupą wychowanków – </w:t>
      </w:r>
      <w:r>
        <w:rPr>
          <w:rFonts w:cs="Times New Roman"/>
          <w:bCs/>
        </w:rPr>
        <w:t>praktyka odbywa się w instytucji (placówce), w której realizowane są zajęcia grupowe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071"/>
        <w:gridCol w:w="1339"/>
        <w:gridCol w:w="2700"/>
      </w:tblGrid>
      <w:tr w:rsidR="008B1CA5" w14:paraId="17132B58" w14:textId="77777777" w:rsidTr="00E50C4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1583C" w14:textId="77777777" w:rsidR="008B1CA5" w:rsidRDefault="00054D71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  <w:r w:rsidR="008B1CA5">
              <w:rPr>
                <w:rFonts w:cs="Times New Roman"/>
                <w:b/>
                <w:bCs/>
              </w:rPr>
              <w:t>p</w:t>
            </w:r>
            <w:r w:rsidR="00311DEF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2B6AE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Rodzaj zadań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73CF4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A2D57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Data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9A2E21" w14:textId="77777777" w:rsidR="008B1CA5" w:rsidRDefault="008B1CA5" w:rsidP="00487B42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opiekuna</w:t>
            </w:r>
          </w:p>
          <w:p w14:paraId="36E8ABCA" w14:textId="77777777" w:rsidR="008B1CA5" w:rsidRDefault="008B1CA5" w:rsidP="00487B42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</w:rPr>
              <w:t>(czytelny-imię i nazwisko)</w:t>
            </w:r>
          </w:p>
        </w:tc>
      </w:tr>
      <w:tr w:rsidR="008B1CA5" w14:paraId="1E8470A4" w14:textId="77777777" w:rsidTr="00E50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282F8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54D71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7402F" w14:textId="77777777" w:rsidR="00311DEF" w:rsidRDefault="00311DEF" w:rsidP="00311DE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Zapoznanie z funkcjonowaniem placówki:</w:t>
            </w:r>
          </w:p>
          <w:p w14:paraId="0806079F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prawnymi podstawami działalności oraz przepisami wewnętrznymi</w:t>
            </w:r>
          </w:p>
          <w:p w14:paraId="6A5F093E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infrastrukturą oraz strukturą organizacyjną</w:t>
            </w:r>
          </w:p>
          <w:p w14:paraId="5AF28F5A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stosowanymi formami pracy</w:t>
            </w:r>
          </w:p>
          <w:p w14:paraId="267244E4" w14:textId="77777777" w:rsidR="00311DEF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prowadzoną dokumentacją</w:t>
            </w:r>
          </w:p>
          <w:p w14:paraId="08C9A677" w14:textId="77777777" w:rsidR="008B1CA5" w:rsidRDefault="00311DEF" w:rsidP="00311DEF">
            <w:pPr>
              <w:pStyle w:val="Zawartotabeli"/>
              <w:numPr>
                <w:ilvl w:val="0"/>
                <w:numId w:val="1"/>
              </w:numPr>
              <w:ind w:left="371"/>
              <w:rPr>
                <w:rFonts w:cs="Times New Roman"/>
              </w:rPr>
            </w:pPr>
            <w:r>
              <w:rPr>
                <w:rFonts w:cs="Times New Roman"/>
              </w:rPr>
              <w:t>instytucjami współpracującymi z placówką i formami tej współpracy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3C938" w14:textId="5DBD1846" w:rsidR="008B1CA5" w:rsidRDefault="001D061A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B46B5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44DAB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B1CA5" w14:paraId="1E74DD8F" w14:textId="77777777" w:rsidTr="00E50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1FD0C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54D71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9B69" w14:textId="77777777" w:rsidR="008B1CA5" w:rsidRDefault="00311DEF" w:rsidP="00311DE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Obserwacja pracy w indywidualnym kontakcie </w:t>
            </w:r>
            <w:r w:rsidR="00E664C7">
              <w:rPr>
                <w:rFonts w:cs="Times New Roman"/>
              </w:rPr>
              <w:t xml:space="preserve">z podopiecznym/ wychowankiem/ skazanym </w:t>
            </w:r>
            <w:r>
              <w:rPr>
                <w:rFonts w:cs="Times New Roman"/>
              </w:rPr>
              <w:t>(diagnozowanie, rozmowy różnego typu, terapia, korekta itp.)</w:t>
            </w:r>
            <w:r w:rsidR="00E664C7">
              <w:rPr>
                <w:rFonts w:cs="Times New Roman"/>
              </w:rPr>
              <w:t xml:space="preserve"> 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17F41E" w14:textId="0E78378C" w:rsidR="008B1CA5" w:rsidRDefault="001D061A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0F18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38F0A6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B1CA5" w14:paraId="7F16DC0E" w14:textId="77777777" w:rsidTr="00E50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474D8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54D71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3374C" w14:textId="77777777" w:rsidR="008B1CA5" w:rsidRDefault="00311DEF" w:rsidP="00E664C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Samodzieln</w:t>
            </w:r>
            <w:r w:rsidR="00E664C7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prowadzenie rozm</w:t>
            </w:r>
            <w:r w:rsidR="00E664C7">
              <w:rPr>
                <w:rFonts w:cs="Times New Roman"/>
              </w:rPr>
              <w:t>ó</w:t>
            </w:r>
            <w:r>
              <w:rPr>
                <w:rFonts w:cs="Times New Roman"/>
              </w:rPr>
              <w:t>w diagnostyczn</w:t>
            </w:r>
            <w:r w:rsidR="00E664C7">
              <w:rPr>
                <w:rFonts w:cs="Times New Roman"/>
              </w:rPr>
              <w:t>ych</w:t>
            </w:r>
            <w:r>
              <w:rPr>
                <w:rFonts w:cs="Times New Roman"/>
              </w:rPr>
              <w:t xml:space="preserve"> z podopiecznym</w:t>
            </w:r>
            <w:r w:rsidR="00E664C7">
              <w:rPr>
                <w:rFonts w:cs="Times New Roman"/>
              </w:rPr>
              <w:t>i</w:t>
            </w:r>
            <w:r>
              <w:rPr>
                <w:rFonts w:cs="Times New Roman"/>
              </w:rPr>
              <w:t>/ wychowank</w:t>
            </w:r>
            <w:r w:rsidR="00E664C7">
              <w:rPr>
                <w:rFonts w:cs="Times New Roman"/>
              </w:rPr>
              <w:t>a</w:t>
            </w:r>
            <w:r>
              <w:rPr>
                <w:rFonts w:cs="Times New Roman"/>
              </w:rPr>
              <w:t>m</w:t>
            </w:r>
            <w:r w:rsidR="00E664C7">
              <w:rPr>
                <w:rFonts w:cs="Times New Roman"/>
              </w:rPr>
              <w:t>i</w:t>
            </w:r>
            <w:r>
              <w:rPr>
                <w:rFonts w:cs="Times New Roman"/>
              </w:rPr>
              <w:t>/ skazanym</w:t>
            </w:r>
            <w:r w:rsidR="00E664C7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 w asyście opiekuna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D1442" w14:textId="1AA12B81" w:rsidR="008B1CA5" w:rsidRDefault="001D061A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F03E9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5FCF9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8B1CA5" w14:paraId="63DCF003" w14:textId="77777777" w:rsidTr="00E50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05122D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054D71">
              <w:rPr>
                <w:rFonts w:cs="Times New Roman"/>
              </w:rPr>
              <w:t>.</w:t>
            </w:r>
          </w:p>
          <w:p w14:paraId="7C972362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</w:p>
          <w:p w14:paraId="4D355B0A" w14:textId="77777777" w:rsidR="008B1CA5" w:rsidRDefault="008B1CA5" w:rsidP="00311DEF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72F7" w14:textId="77777777" w:rsidR="008B1CA5" w:rsidRDefault="00311DEF" w:rsidP="00311DE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Sporządzenie studium przypadku - projektu planu pracy z podopiecznym/ wychowankiem/ skazanym wg schematu: diagnoza – prognoza – </w:t>
            </w:r>
            <w:r>
              <w:rPr>
                <w:rFonts w:cs="Times New Roman"/>
              </w:rPr>
              <w:lastRenderedPageBreak/>
              <w:t>planowane działania – propozycja środków oddziaływania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12985" w14:textId="77777777" w:rsidR="008B1CA5" w:rsidRDefault="00311DEF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2D192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EAA6D" w14:textId="77777777" w:rsidR="008B1CA5" w:rsidRDefault="008B1CA5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311DEF" w14:paraId="6B7DC323" w14:textId="77777777" w:rsidTr="00E50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089D1" w14:textId="77777777" w:rsidR="00311DEF" w:rsidRDefault="00311DEF" w:rsidP="00311DEF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3F1E3" w14:textId="77777777" w:rsidR="00311DEF" w:rsidRDefault="00311DEF" w:rsidP="00E664C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Obserwacja realizacji zajęć grupowych (profilaktycznych, resocjalizacyjnych, warsztatów umiejętności społecznych, terapii itp.)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37EEF" w14:textId="0788C646" w:rsidR="00311DEF" w:rsidRDefault="001D061A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97F32" w14:textId="77777777" w:rsidR="00311DEF" w:rsidRDefault="00311D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1A257" w14:textId="77777777" w:rsidR="00311DEF" w:rsidRDefault="00311D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311DEF" w14:paraId="30ABE2DB" w14:textId="77777777" w:rsidTr="00E50C4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40642" w14:textId="77777777" w:rsidR="00311DEF" w:rsidRDefault="00311DEF" w:rsidP="00311DEF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0E538" w14:textId="30F6B473" w:rsidR="00311DEF" w:rsidRDefault="00F93AB6" w:rsidP="00E664C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Opracowanie</w:t>
            </w:r>
            <w:r w:rsidR="00311DEF">
              <w:rPr>
                <w:rFonts w:cs="Times New Roman"/>
              </w:rPr>
              <w:t xml:space="preserve"> scenariusza zajęć grupowych (edukacyjnych, warsztatowych) poświęconych tematyce: profilaktycznej, wychowawczej, resocjalizacyjnej, </w:t>
            </w:r>
            <w:proofErr w:type="spellStart"/>
            <w:r w:rsidR="00311DEF">
              <w:rPr>
                <w:rFonts w:cs="Times New Roman"/>
              </w:rPr>
              <w:t>arteterapeutycznej</w:t>
            </w:r>
            <w:proofErr w:type="spellEnd"/>
            <w:r w:rsidR="00311DEF">
              <w:rPr>
                <w:rFonts w:cs="Times New Roman"/>
              </w:rPr>
              <w:t xml:space="preserve">, </w:t>
            </w:r>
            <w:proofErr w:type="spellStart"/>
            <w:r w:rsidR="00311DEF">
              <w:rPr>
                <w:rFonts w:cs="Times New Roman"/>
              </w:rPr>
              <w:t>psychokorekcyjnej</w:t>
            </w:r>
            <w:proofErr w:type="spellEnd"/>
            <w:r w:rsidR="00311DEF">
              <w:rPr>
                <w:rFonts w:cs="Times New Roman"/>
              </w:rPr>
              <w:t xml:space="preserve"> itp.</w:t>
            </w:r>
            <w:r>
              <w:rPr>
                <w:rFonts w:cs="Times New Roman"/>
              </w:rPr>
              <w:t xml:space="preserve"> i przeprowadzenie fragmentu zajęć </w:t>
            </w:r>
            <w:r w:rsidR="005A6D33">
              <w:rPr>
                <w:rFonts w:cs="Times New Roman"/>
              </w:rPr>
              <w:t>pod nadzorem opiekuna praktyk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68DFB" w14:textId="0C38BF02" w:rsidR="00311DEF" w:rsidRPr="00311DEF" w:rsidRDefault="001D061A" w:rsidP="00311DEF">
            <w:pPr>
              <w:pStyle w:val="Zawartotabeli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19A97" w14:textId="77777777" w:rsidR="00311DEF" w:rsidRDefault="00311D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48CD6" w14:textId="77777777" w:rsidR="00311DEF" w:rsidRDefault="00311DEF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14:paraId="4D2AC1CD" w14:textId="77777777" w:rsidR="00054D71" w:rsidRDefault="00054D71">
      <w:pPr>
        <w:pStyle w:val="Akapitzlist"/>
        <w:ind w:left="0"/>
        <w:rPr>
          <w:rFonts w:cs="Times New Roman"/>
          <w:b/>
          <w:bCs/>
        </w:rPr>
      </w:pPr>
    </w:p>
    <w:p w14:paraId="0745FF22" w14:textId="77777777" w:rsidR="006A34C4" w:rsidRDefault="006A34C4">
      <w:pPr>
        <w:pStyle w:val="Akapitzlist"/>
        <w:ind w:left="0"/>
        <w:jc w:val="both"/>
        <w:rPr>
          <w:rFonts w:cs="Times New Roman"/>
          <w:b/>
          <w:bCs/>
        </w:rPr>
      </w:pPr>
    </w:p>
    <w:p w14:paraId="23597AD1" w14:textId="77777777" w:rsidR="00BD14E2" w:rsidRDefault="008B1CA5">
      <w:pPr>
        <w:pStyle w:val="Akapitzlist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4561"/>
        <w:gridCol w:w="1276"/>
        <w:gridCol w:w="3827"/>
      </w:tblGrid>
      <w:tr w:rsidR="00BD14E2" w:rsidRPr="00936D8B" w14:paraId="0A131E43" w14:textId="77777777" w:rsidTr="006A34C4">
        <w:trPr>
          <w:trHeight w:val="202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977FF" w14:textId="77777777" w:rsidR="00BD14E2" w:rsidRPr="00936D8B" w:rsidRDefault="00BD14E2" w:rsidP="00E30010">
            <w:pPr>
              <w:snapToGrid w:val="0"/>
              <w:spacing w:line="100" w:lineRule="atLeast"/>
            </w:pPr>
          </w:p>
          <w:p w14:paraId="5E0D43D5" w14:textId="77777777" w:rsidR="00BD14E2" w:rsidRPr="00936D8B" w:rsidRDefault="00BD14E2" w:rsidP="00BD14E2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Łącznie Student/tka odbył/</w:t>
            </w:r>
            <w:proofErr w:type="spellStart"/>
            <w:r w:rsidRPr="00936D8B">
              <w:rPr>
                <w:rFonts w:cs="Times New Roman"/>
              </w:rPr>
              <w:t>ła</w:t>
            </w:r>
            <w:proofErr w:type="spellEnd"/>
            <w:r w:rsidRPr="00936D8B">
              <w:rPr>
                <w:rFonts w:cs="Times New Roman"/>
              </w:rPr>
              <w:t xml:space="preserve"> w ramach PRAKTYKI </w:t>
            </w:r>
            <w:r>
              <w:rPr>
                <w:rFonts w:cs="Times New Roman"/>
              </w:rPr>
              <w:t>ZAWODOWEJ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262F" w14:textId="77777777" w:rsidR="00BD14E2" w:rsidRPr="00936D8B" w:rsidRDefault="00BD14E2" w:rsidP="00E30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14:paraId="40F5B0D1" w14:textId="77777777" w:rsidR="00BD14E2" w:rsidRPr="00936D8B" w:rsidRDefault="00BD14E2" w:rsidP="00E30010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104D" w14:textId="77777777" w:rsidR="00BD14E2" w:rsidRPr="00936D8B" w:rsidRDefault="00BD14E2" w:rsidP="00E30010">
            <w:pPr>
              <w:snapToGrid w:val="0"/>
              <w:spacing w:line="100" w:lineRule="atLeast"/>
              <w:rPr>
                <w:rFonts w:cs="Times New Roman"/>
              </w:rPr>
            </w:pPr>
          </w:p>
          <w:p w14:paraId="3AB733AA" w14:textId="77777777" w:rsidR="00BD14E2" w:rsidRPr="00936D8B" w:rsidRDefault="00BD14E2" w:rsidP="00E30010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 w:rsidR="006A34C4"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14:paraId="2145C47F" w14:textId="77777777" w:rsidR="00BD14E2" w:rsidRPr="00936D8B" w:rsidRDefault="00BD14E2" w:rsidP="00E30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14:paraId="0C8FF769" w14:textId="77777777" w:rsidR="00BD14E2" w:rsidRPr="00936D8B" w:rsidRDefault="00BD14E2" w:rsidP="00E3001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14:paraId="1A7C9CC6" w14:textId="77777777" w:rsidR="008B1CA5" w:rsidRDefault="008B1CA5">
      <w:pPr>
        <w:pStyle w:val="Akapitzlist"/>
        <w:ind w:left="0"/>
        <w:jc w:val="both"/>
        <w:rPr>
          <w:rFonts w:cs="Times New Roman"/>
          <w:b/>
          <w:bCs/>
        </w:rPr>
      </w:pPr>
    </w:p>
    <w:p w14:paraId="399726C1" w14:textId="77777777" w:rsidR="00BD14E2" w:rsidRDefault="00BD14E2">
      <w:pPr>
        <w:pStyle w:val="Akapitzlist"/>
        <w:ind w:left="0"/>
        <w:jc w:val="both"/>
      </w:pPr>
    </w:p>
    <w:sectPr w:rsidR="00BD14E2" w:rsidSect="00881BC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328E9"/>
    <w:multiLevelType w:val="hybridMultilevel"/>
    <w:tmpl w:val="4B0EB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58"/>
    <w:rsid w:val="00003772"/>
    <w:rsid w:val="00054D71"/>
    <w:rsid w:val="001D061A"/>
    <w:rsid w:val="001F1FDB"/>
    <w:rsid w:val="00311DEF"/>
    <w:rsid w:val="00487B42"/>
    <w:rsid w:val="005234B3"/>
    <w:rsid w:val="005A6D33"/>
    <w:rsid w:val="00685358"/>
    <w:rsid w:val="006A34C4"/>
    <w:rsid w:val="00881BC4"/>
    <w:rsid w:val="008B1CA5"/>
    <w:rsid w:val="00BD14E2"/>
    <w:rsid w:val="00CD2364"/>
    <w:rsid w:val="00E30010"/>
    <w:rsid w:val="00E50C44"/>
    <w:rsid w:val="00E664C7"/>
    <w:rsid w:val="00EB3903"/>
    <w:rsid w:val="00F93AB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C1D11"/>
  <w15:docId w15:val="{B9DD1B2C-9FF1-4685-B337-CFF07342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B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881B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81BC4"/>
    <w:pPr>
      <w:spacing w:after="120"/>
    </w:pPr>
  </w:style>
  <w:style w:type="paragraph" w:styleId="Lista">
    <w:name w:val="List"/>
    <w:basedOn w:val="Tekstpodstawowy"/>
    <w:rsid w:val="00881BC4"/>
  </w:style>
  <w:style w:type="paragraph" w:customStyle="1" w:styleId="Podpis1">
    <w:name w:val="Podpis1"/>
    <w:basedOn w:val="Normalny"/>
    <w:rsid w:val="00881B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81BC4"/>
    <w:pPr>
      <w:suppressLineNumbers/>
    </w:pPr>
  </w:style>
  <w:style w:type="paragraph" w:customStyle="1" w:styleId="Zawartotabeli">
    <w:name w:val="Zawartość tabeli"/>
    <w:basedOn w:val="Normalny"/>
    <w:rsid w:val="00881BC4"/>
    <w:pPr>
      <w:suppressLineNumbers/>
    </w:pPr>
  </w:style>
  <w:style w:type="paragraph" w:customStyle="1" w:styleId="Nagwektabeli">
    <w:name w:val="Nagłówek tabeli"/>
    <w:basedOn w:val="Zawartotabeli"/>
    <w:rsid w:val="00881BC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881BC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9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90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98ee01-c79b-4b10-82e5-7183c76e86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d7ffb194b64aebd7dfd9bbedea2dee9d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6878939e388a2e4cf79e4f8fd74ffdc2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AFD3B-C6F4-4122-AD40-4BA4FC213C17}">
  <ds:schemaRefs>
    <ds:schemaRef ds:uri="http://schemas.microsoft.com/office/2006/metadata/properties"/>
    <ds:schemaRef ds:uri="http://schemas.microsoft.com/office/infopath/2007/PartnerControls"/>
    <ds:schemaRef ds:uri="d898ee01-c79b-4b10-82e5-7183c76e8681"/>
  </ds:schemaRefs>
</ds:datastoreItem>
</file>

<file path=customXml/itemProps2.xml><?xml version="1.0" encoding="utf-8"?>
<ds:datastoreItem xmlns:ds="http://schemas.openxmlformats.org/officeDocument/2006/customXml" ds:itemID="{8EA3A565-032C-4731-A872-55D03EC79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3DB96-8002-43B8-8447-CEFFFA90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Poklek</cp:lastModifiedBy>
  <cp:revision>3</cp:revision>
  <cp:lastPrinted>1899-12-31T23:00:00Z</cp:lastPrinted>
  <dcterms:created xsi:type="dcterms:W3CDTF">2023-12-15T08:03:00Z</dcterms:created>
  <dcterms:modified xsi:type="dcterms:W3CDTF">2023-12-15T08:27:00Z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